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29" w:rsidRDefault="00A56C28" w:rsidP="00A56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4539" cy="1639631"/>
            <wp:effectExtent l="19050" t="0" r="0" b="0"/>
            <wp:docPr id="4" name="Picture 1" descr="Displaying 2013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2013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060" cy="167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C28" w:rsidRDefault="00A56C28" w:rsidP="00A56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Steering Committee Meeting</w:t>
      </w:r>
    </w:p>
    <w:p w:rsidR="00A56C28" w:rsidRDefault="00A56C28" w:rsidP="00A56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6, 2014</w:t>
      </w:r>
    </w:p>
    <w:p w:rsidR="00A56C28" w:rsidRDefault="00A56C28" w:rsidP="00A56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Queen Brown</w:t>
      </w:r>
    </w:p>
    <w:p w:rsidR="00A56C28" w:rsidRDefault="00A56C28" w:rsidP="00A56C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r w:rsidR="00944DC6">
        <w:rPr>
          <w:rFonts w:ascii="Times New Roman" w:hAnsi="Times New Roman" w:cs="Times New Roman"/>
          <w:b/>
          <w:sz w:val="28"/>
          <w:szCs w:val="28"/>
        </w:rPr>
        <w:t>7 total</w:t>
      </w:r>
    </w:p>
    <w:p w:rsidR="00944DC6" w:rsidRDefault="00944DC6" w:rsidP="00944DC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began at 11:10</w:t>
      </w:r>
    </w:p>
    <w:p w:rsidR="00944DC6" w:rsidRDefault="00944DC6" w:rsidP="00944DC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business:</w:t>
      </w:r>
    </w:p>
    <w:p w:rsidR="00944DC6" w:rsidRDefault="00944DC6" w:rsidP="00944D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address (Starkville Bridges, P.O. Box 5201, Miss </w:t>
      </w:r>
      <w:r w:rsidR="00644D40">
        <w:rPr>
          <w:rFonts w:ascii="Times New Roman" w:hAnsi="Times New Roman" w:cs="Times New Roman"/>
          <w:sz w:val="28"/>
          <w:szCs w:val="28"/>
        </w:rPr>
        <w:t>State, MS 39762);</w:t>
      </w:r>
      <w:r>
        <w:rPr>
          <w:rFonts w:ascii="Times New Roman" w:hAnsi="Times New Roman" w:cs="Times New Roman"/>
          <w:sz w:val="28"/>
          <w:szCs w:val="28"/>
        </w:rPr>
        <w:t xml:space="preserve"> new phone number (662.617.4531)</w:t>
      </w:r>
      <w:r w:rsidR="00644D40">
        <w:rPr>
          <w:rFonts w:ascii="Times New Roman" w:hAnsi="Times New Roman" w:cs="Times New Roman"/>
          <w:sz w:val="28"/>
          <w:szCs w:val="28"/>
        </w:rPr>
        <w:t>; new office location</w:t>
      </w:r>
    </w:p>
    <w:p w:rsidR="00944DC6" w:rsidRDefault="00944DC6" w:rsidP="00944D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Discussed Christian World Ministries meeting. Looking to do local missions together. Also, discussed possibly housing the Bridges office there in the future. </w:t>
      </w:r>
    </w:p>
    <w:p w:rsidR="00944DC6" w:rsidRDefault="00A1019C" w:rsidP="00944D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George Evans Light </w:t>
      </w:r>
      <w:r w:rsidR="00644D40">
        <w:rPr>
          <w:rFonts w:ascii="Times New Roman" w:hAnsi="Times New Roman" w:cs="Times New Roman"/>
          <w:sz w:val="28"/>
          <w:szCs w:val="28"/>
        </w:rPr>
        <w:t xml:space="preserve">wrote a “Rotary Club Funds Request” letter for $10,000. </w:t>
      </w:r>
    </w:p>
    <w:p w:rsidR="00A1019C" w:rsidRDefault="00644D40" w:rsidP="00944D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Offer from Raymond James Fund to be faxed today</w:t>
      </w:r>
    </w:p>
    <w:p w:rsidR="00A1019C" w:rsidRDefault="00A1019C" w:rsidP="00944DC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Donations</w:t>
      </w:r>
      <w:r w:rsidR="00644D40">
        <w:rPr>
          <w:rFonts w:ascii="Times New Roman" w:hAnsi="Times New Roman" w:cs="Times New Roman"/>
          <w:sz w:val="28"/>
          <w:szCs w:val="28"/>
        </w:rPr>
        <w:t xml:space="preserve"> given at the beginning of the year totaled at $3,000. There is about $17,000 total in donations thus far.</w:t>
      </w:r>
    </w:p>
    <w:p w:rsidR="00A1019C" w:rsidRDefault="00A1019C" w:rsidP="00A101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business:</w:t>
      </w:r>
    </w:p>
    <w:p w:rsidR="00A1019C" w:rsidRDefault="00A1019C" w:rsidP="00A1019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handed out “Event Planning Checklist”. Discussed it and decided who would help with each event.</w:t>
      </w:r>
    </w:p>
    <w:p w:rsidR="00644D40" w:rsidRDefault="00644D40" w:rsidP="00644D4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location for BB4K</w:t>
      </w:r>
      <w:r w:rsidR="00A1019C">
        <w:rPr>
          <w:rFonts w:ascii="Times New Roman" w:hAnsi="Times New Roman" w:cs="Times New Roman"/>
          <w:sz w:val="28"/>
          <w:szCs w:val="28"/>
        </w:rPr>
        <w:t>: Starkville Boys &amp; Girls Club? J.L. King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44D40" w:rsidRPr="00644D40" w:rsidRDefault="00644D40" w:rsidP="00644D4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644D40">
        <w:rPr>
          <w:rFonts w:ascii="Times New Roman" w:hAnsi="Times New Roman" w:cs="Times New Roman"/>
          <w:sz w:val="28"/>
          <w:szCs w:val="28"/>
        </w:rPr>
        <w:t>Meeting adjourned at 12 p.m.</w:t>
      </w:r>
    </w:p>
    <w:sectPr w:rsidR="00644D40" w:rsidRPr="00644D40" w:rsidSect="00F5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38B"/>
    <w:multiLevelType w:val="hybridMultilevel"/>
    <w:tmpl w:val="44B8C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BB3"/>
    <w:multiLevelType w:val="hybridMultilevel"/>
    <w:tmpl w:val="71C88D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6631E1"/>
    <w:multiLevelType w:val="hybridMultilevel"/>
    <w:tmpl w:val="7BAC12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DA596A"/>
    <w:multiLevelType w:val="hybridMultilevel"/>
    <w:tmpl w:val="DF767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9252F"/>
    <w:multiLevelType w:val="hybridMultilevel"/>
    <w:tmpl w:val="45484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B3425"/>
    <w:multiLevelType w:val="hybridMultilevel"/>
    <w:tmpl w:val="44C47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325E"/>
    <w:rsid w:val="00267D42"/>
    <w:rsid w:val="00644D40"/>
    <w:rsid w:val="00944DC6"/>
    <w:rsid w:val="009B325E"/>
    <w:rsid w:val="009E79B5"/>
    <w:rsid w:val="00A1019C"/>
    <w:rsid w:val="00A56C28"/>
    <w:rsid w:val="00F5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qeb3</dc:creator>
  <cp:keywords/>
  <dc:description/>
  <cp:lastModifiedBy>qeb3</cp:lastModifiedBy>
  <cp:revision>2</cp:revision>
  <dcterms:created xsi:type="dcterms:W3CDTF">2014-03-17T14:33:00Z</dcterms:created>
  <dcterms:modified xsi:type="dcterms:W3CDTF">2014-03-18T15:18:00Z</dcterms:modified>
</cp:coreProperties>
</file>